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028" w:rsidRPr="00DD4F45" w:rsidRDefault="000A7933" w:rsidP="00DD4F45">
      <w:pPr>
        <w:autoSpaceDE w:val="0"/>
        <w:autoSpaceDN w:val="0"/>
        <w:ind w:left="609" w:hanging="609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DD4F45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6DDD9" wp14:editId="67A998FC">
                <wp:simplePos x="0" y="0"/>
                <wp:positionH relativeFrom="column">
                  <wp:posOffset>-635</wp:posOffset>
                </wp:positionH>
                <wp:positionV relativeFrom="paragraph">
                  <wp:posOffset>-387985</wp:posOffset>
                </wp:positionV>
                <wp:extent cx="1091565" cy="369570"/>
                <wp:effectExtent l="0" t="0" r="1333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36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933" w:rsidRDefault="000A7933" w:rsidP="000A7933">
                            <w:pPr>
                              <w:ind w:left="489" w:hanging="489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6944CF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F6DD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-30.55pt;width:85.95pt;height:2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" fillcolor="white [3201]" strokeweight=".5pt">
                <v:textbox>
                  <w:txbxContent>
                    <w:p w:rsidR="000A7933" w:rsidRDefault="000A7933" w:rsidP="000A7933">
                      <w:pPr>
                        <w:ind w:left="489" w:hanging="489"/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6944CF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E2729B" w:rsidRPr="00DD4F45">
        <w:rPr>
          <w:rFonts w:asciiTheme="majorEastAsia" w:eastAsiaTheme="majorEastAsia" w:hAnsiTheme="majorEastAsia" w:hint="eastAsia"/>
          <w:sz w:val="28"/>
          <w:szCs w:val="28"/>
        </w:rPr>
        <w:t>事業計画書</w:t>
      </w:r>
    </w:p>
    <w:p w:rsidR="00E2729B" w:rsidRDefault="00E2729B" w:rsidP="00E2729B">
      <w:pPr>
        <w:autoSpaceDE w:val="0"/>
        <w:autoSpaceDN w:val="0"/>
        <w:ind w:left="489" w:hanging="489"/>
      </w:pPr>
    </w:p>
    <w:p w:rsidR="00E2729B" w:rsidRDefault="00E2729B" w:rsidP="00E2729B">
      <w:pPr>
        <w:autoSpaceDE w:val="0"/>
        <w:autoSpaceDN w:val="0"/>
        <w:ind w:left="489" w:hanging="489"/>
      </w:pPr>
    </w:p>
    <w:p w:rsidR="00E2729B" w:rsidRPr="00DD4F45" w:rsidRDefault="00527D0D" w:rsidP="00E2729B">
      <w:pPr>
        <w:autoSpaceDE w:val="0"/>
        <w:autoSpaceDN w:val="0"/>
        <w:ind w:left="489" w:hanging="48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E2729B" w:rsidRPr="00DD4F45">
        <w:rPr>
          <w:rFonts w:asciiTheme="majorEastAsia" w:eastAsiaTheme="majorEastAsia" w:hAnsiTheme="majorEastAsia" w:hint="eastAsia"/>
        </w:rPr>
        <w:t xml:space="preserve">　研究開発事業の目的及び概要等</w:t>
      </w:r>
    </w:p>
    <w:p w:rsidR="00E2729B" w:rsidRDefault="00E2729B" w:rsidP="00E2729B">
      <w:pPr>
        <w:autoSpaceDE w:val="0"/>
        <w:autoSpaceDN w:val="0"/>
        <w:ind w:left="489" w:hanging="489"/>
      </w:pPr>
      <w:r>
        <w:rPr>
          <w:rFonts w:hint="eastAsia"/>
        </w:rPr>
        <w:t xml:space="preserve"> (1)　事業の目的</w:t>
      </w:r>
    </w:p>
    <w:p w:rsidR="00E2729B" w:rsidRDefault="00E2729B" w:rsidP="00E2729B">
      <w:pPr>
        <w:autoSpaceDE w:val="0"/>
        <w:autoSpaceDN w:val="0"/>
        <w:ind w:left="489" w:hanging="489"/>
      </w:pPr>
    </w:p>
    <w:p w:rsidR="00E2729B" w:rsidRDefault="00E2729B" w:rsidP="00E2729B">
      <w:pPr>
        <w:autoSpaceDE w:val="0"/>
        <w:autoSpaceDN w:val="0"/>
        <w:ind w:left="489" w:hanging="489"/>
      </w:pPr>
    </w:p>
    <w:p w:rsidR="006944CF" w:rsidRDefault="006944CF" w:rsidP="00E2729B">
      <w:pPr>
        <w:autoSpaceDE w:val="0"/>
        <w:autoSpaceDN w:val="0"/>
        <w:ind w:left="489" w:hanging="489"/>
      </w:pPr>
    </w:p>
    <w:p w:rsidR="00527D0D" w:rsidRDefault="00527D0D" w:rsidP="00E2729B">
      <w:pPr>
        <w:autoSpaceDE w:val="0"/>
        <w:autoSpaceDN w:val="0"/>
        <w:ind w:left="489" w:hanging="489"/>
      </w:pPr>
    </w:p>
    <w:p w:rsidR="00E2729B" w:rsidRDefault="00E2729B" w:rsidP="00E2729B">
      <w:pPr>
        <w:autoSpaceDE w:val="0"/>
        <w:autoSpaceDN w:val="0"/>
        <w:ind w:left="489" w:hanging="489"/>
      </w:pPr>
    </w:p>
    <w:p w:rsidR="00E2729B" w:rsidRDefault="00E2729B" w:rsidP="00E2729B">
      <w:pPr>
        <w:autoSpaceDE w:val="0"/>
        <w:autoSpaceDN w:val="0"/>
        <w:ind w:left="489" w:hanging="489"/>
      </w:pPr>
    </w:p>
    <w:p w:rsidR="00E2729B" w:rsidRDefault="00E2729B" w:rsidP="00E2729B">
      <w:pPr>
        <w:autoSpaceDE w:val="0"/>
        <w:autoSpaceDN w:val="0"/>
        <w:ind w:left="489" w:hanging="489"/>
      </w:pPr>
    </w:p>
    <w:p w:rsidR="00E2729B" w:rsidRDefault="00E2729B" w:rsidP="00E2729B">
      <w:pPr>
        <w:autoSpaceDE w:val="0"/>
        <w:autoSpaceDN w:val="0"/>
        <w:ind w:left="489" w:hanging="489"/>
      </w:pPr>
      <w:r>
        <w:rPr>
          <w:rFonts w:hint="eastAsia"/>
        </w:rPr>
        <w:t xml:space="preserve"> (2)　事業の概要</w:t>
      </w:r>
    </w:p>
    <w:p w:rsidR="00E2729B" w:rsidRDefault="00E2729B" w:rsidP="00E2729B">
      <w:pPr>
        <w:autoSpaceDE w:val="0"/>
        <w:autoSpaceDN w:val="0"/>
        <w:ind w:left="489" w:hanging="489"/>
      </w:pPr>
    </w:p>
    <w:p w:rsidR="00E2729B" w:rsidRDefault="00E2729B" w:rsidP="00E2729B">
      <w:pPr>
        <w:autoSpaceDE w:val="0"/>
        <w:autoSpaceDN w:val="0"/>
        <w:ind w:left="489" w:hanging="489"/>
      </w:pPr>
    </w:p>
    <w:p w:rsidR="00527D0D" w:rsidRDefault="00527D0D" w:rsidP="00E2729B">
      <w:pPr>
        <w:autoSpaceDE w:val="0"/>
        <w:autoSpaceDN w:val="0"/>
        <w:ind w:left="489" w:hanging="489"/>
      </w:pPr>
    </w:p>
    <w:p w:rsidR="006944CF" w:rsidRDefault="006944CF" w:rsidP="00E2729B">
      <w:pPr>
        <w:autoSpaceDE w:val="0"/>
        <w:autoSpaceDN w:val="0"/>
        <w:ind w:left="489" w:hanging="489"/>
      </w:pPr>
    </w:p>
    <w:p w:rsidR="00E2729B" w:rsidRDefault="00E2729B" w:rsidP="00E2729B">
      <w:pPr>
        <w:autoSpaceDE w:val="0"/>
        <w:autoSpaceDN w:val="0"/>
        <w:ind w:left="489" w:hanging="489"/>
      </w:pPr>
    </w:p>
    <w:p w:rsidR="00E2729B" w:rsidRDefault="00E2729B" w:rsidP="00E2729B">
      <w:pPr>
        <w:autoSpaceDE w:val="0"/>
        <w:autoSpaceDN w:val="0"/>
        <w:ind w:left="489" w:hanging="489"/>
      </w:pPr>
    </w:p>
    <w:p w:rsidR="00E2729B" w:rsidRDefault="00E2729B" w:rsidP="00E2729B">
      <w:pPr>
        <w:autoSpaceDE w:val="0"/>
        <w:autoSpaceDN w:val="0"/>
        <w:ind w:left="489" w:hanging="489"/>
      </w:pPr>
    </w:p>
    <w:p w:rsidR="00E2729B" w:rsidRDefault="00E2729B" w:rsidP="00E2729B">
      <w:pPr>
        <w:autoSpaceDE w:val="0"/>
        <w:autoSpaceDN w:val="0"/>
        <w:ind w:left="489" w:hanging="489"/>
      </w:pPr>
      <w:r>
        <w:rPr>
          <w:rFonts w:hint="eastAsia"/>
        </w:rPr>
        <w:t xml:space="preserve"> (3)　期待される効果</w:t>
      </w:r>
    </w:p>
    <w:p w:rsidR="00E2729B" w:rsidRDefault="00E2729B" w:rsidP="00E2729B">
      <w:pPr>
        <w:autoSpaceDE w:val="0"/>
        <w:autoSpaceDN w:val="0"/>
        <w:ind w:left="489" w:hanging="489"/>
      </w:pPr>
    </w:p>
    <w:p w:rsidR="00E2729B" w:rsidRDefault="00E2729B" w:rsidP="00E2729B">
      <w:pPr>
        <w:autoSpaceDE w:val="0"/>
        <w:autoSpaceDN w:val="0"/>
        <w:ind w:left="489" w:hanging="489"/>
      </w:pPr>
    </w:p>
    <w:p w:rsidR="00E2729B" w:rsidRDefault="00E2729B" w:rsidP="00E2729B">
      <w:pPr>
        <w:autoSpaceDE w:val="0"/>
        <w:autoSpaceDN w:val="0"/>
        <w:ind w:left="489" w:hanging="489"/>
      </w:pPr>
    </w:p>
    <w:p w:rsidR="00E2729B" w:rsidRDefault="00E2729B" w:rsidP="00E2729B">
      <w:pPr>
        <w:autoSpaceDE w:val="0"/>
        <w:autoSpaceDN w:val="0"/>
        <w:ind w:left="489" w:hanging="489"/>
      </w:pPr>
    </w:p>
    <w:p w:rsidR="00527D0D" w:rsidRDefault="00527D0D" w:rsidP="00E2729B">
      <w:pPr>
        <w:autoSpaceDE w:val="0"/>
        <w:autoSpaceDN w:val="0"/>
        <w:ind w:left="489" w:hanging="489"/>
      </w:pPr>
    </w:p>
    <w:p w:rsidR="006944CF" w:rsidRDefault="006944CF" w:rsidP="00E2729B">
      <w:pPr>
        <w:autoSpaceDE w:val="0"/>
        <w:autoSpaceDN w:val="0"/>
        <w:ind w:left="489" w:hanging="489"/>
      </w:pPr>
    </w:p>
    <w:p w:rsidR="00E2729B" w:rsidRDefault="00E2729B" w:rsidP="00E2729B">
      <w:pPr>
        <w:autoSpaceDE w:val="0"/>
        <w:autoSpaceDN w:val="0"/>
        <w:ind w:left="489" w:hanging="489"/>
      </w:pPr>
    </w:p>
    <w:p w:rsidR="00E2729B" w:rsidRDefault="00E2729B" w:rsidP="00E2729B">
      <w:pPr>
        <w:autoSpaceDE w:val="0"/>
        <w:autoSpaceDN w:val="0"/>
        <w:ind w:left="489" w:hanging="489"/>
      </w:pPr>
      <w:r>
        <w:rPr>
          <w:rFonts w:hint="eastAsia"/>
        </w:rPr>
        <w:t xml:space="preserve"> (4)　研究開発事業等の収支計画</w:t>
      </w:r>
    </w:p>
    <w:p w:rsidR="00E2729B" w:rsidRDefault="000A7933" w:rsidP="00E2729B">
      <w:pPr>
        <w:autoSpaceDE w:val="0"/>
        <w:autoSpaceDN w:val="0"/>
        <w:ind w:left="489" w:hanging="489"/>
      </w:pPr>
      <w:r>
        <w:rPr>
          <w:rFonts w:hint="eastAsia"/>
        </w:rPr>
        <w:t xml:space="preserve">　　　別紙様式</w:t>
      </w:r>
      <w:r w:rsidR="00527D0D">
        <w:rPr>
          <w:rFonts w:hint="eastAsia"/>
        </w:rPr>
        <w:t>４</w:t>
      </w:r>
      <w:r w:rsidR="00E2729B">
        <w:rPr>
          <w:rFonts w:hint="eastAsia"/>
        </w:rPr>
        <w:t>のとおり</w:t>
      </w:r>
    </w:p>
    <w:sectPr w:rsidR="00E2729B" w:rsidSect="00245F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621" w:rsidRDefault="00857621" w:rsidP="0095181D">
      <w:pPr>
        <w:ind w:left="440" w:hanging="440"/>
      </w:pPr>
      <w:r>
        <w:separator/>
      </w:r>
    </w:p>
  </w:endnote>
  <w:endnote w:type="continuationSeparator" w:id="0">
    <w:p w:rsidR="00857621" w:rsidRDefault="00857621" w:rsidP="0095181D">
      <w:pPr>
        <w:ind w:left="440" w:hanging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81D" w:rsidRDefault="0095181D">
    <w:pPr>
      <w:pStyle w:val="a6"/>
      <w:ind w:left="440" w:hanging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81D" w:rsidRDefault="0095181D">
    <w:pPr>
      <w:pStyle w:val="a6"/>
      <w:ind w:left="440" w:hanging="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81D" w:rsidRDefault="0095181D">
    <w:pPr>
      <w:pStyle w:val="a6"/>
      <w:ind w:left="44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621" w:rsidRDefault="00857621" w:rsidP="0095181D">
      <w:pPr>
        <w:ind w:left="440" w:hanging="440"/>
      </w:pPr>
      <w:r>
        <w:separator/>
      </w:r>
    </w:p>
  </w:footnote>
  <w:footnote w:type="continuationSeparator" w:id="0">
    <w:p w:rsidR="00857621" w:rsidRDefault="00857621" w:rsidP="0095181D">
      <w:pPr>
        <w:ind w:left="440" w:hanging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81D" w:rsidRDefault="0095181D">
    <w:pPr>
      <w:pStyle w:val="a4"/>
      <w:ind w:left="440" w:hanging="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81D" w:rsidRDefault="0095181D">
    <w:pPr>
      <w:pStyle w:val="a4"/>
      <w:ind w:left="440" w:hanging="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81D" w:rsidRDefault="0095181D">
    <w:pPr>
      <w:pStyle w:val="a4"/>
      <w:ind w:left="440" w:hanging="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194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29B"/>
    <w:rsid w:val="000A7933"/>
    <w:rsid w:val="000D5583"/>
    <w:rsid w:val="001243EE"/>
    <w:rsid w:val="00225834"/>
    <w:rsid w:val="00245F5C"/>
    <w:rsid w:val="00443D00"/>
    <w:rsid w:val="004F0CAD"/>
    <w:rsid w:val="00527D0D"/>
    <w:rsid w:val="006944CF"/>
    <w:rsid w:val="008471FD"/>
    <w:rsid w:val="008473CB"/>
    <w:rsid w:val="00857621"/>
    <w:rsid w:val="0095181D"/>
    <w:rsid w:val="00A66793"/>
    <w:rsid w:val="00A73616"/>
    <w:rsid w:val="00A9417C"/>
    <w:rsid w:val="00CD19EE"/>
    <w:rsid w:val="00D078D7"/>
    <w:rsid w:val="00DA0B21"/>
    <w:rsid w:val="00DD4F45"/>
    <w:rsid w:val="00E2729B"/>
    <w:rsid w:val="00E7723E"/>
    <w:rsid w:val="00F0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EA01B5-0F48-4AC1-B358-EDBEF8DD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181D"/>
  </w:style>
  <w:style w:type="paragraph" w:styleId="a6">
    <w:name w:val="footer"/>
    <w:basedOn w:val="a"/>
    <w:link w:val="a7"/>
    <w:uiPriority w:val="99"/>
    <w:unhideWhenUsed/>
    <w:rsid w:val="00951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1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center9</cp:lastModifiedBy>
  <cp:revision>2</cp:revision>
  <cp:lastPrinted>2017-10-30T06:19:00Z</cp:lastPrinted>
  <dcterms:created xsi:type="dcterms:W3CDTF">2018-11-09T00:15:00Z</dcterms:created>
  <dcterms:modified xsi:type="dcterms:W3CDTF">2018-11-09T00:15:00Z</dcterms:modified>
</cp:coreProperties>
</file>